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D490" w14:textId="77777777" w:rsidR="00E42069" w:rsidRDefault="005D7149" w:rsidP="005D7149">
      <w:pPr>
        <w:autoSpaceDE w:val="0"/>
        <w:autoSpaceDN w:val="0"/>
        <w:ind w:left="567" w:right="566"/>
        <w:jc w:val="center"/>
        <w:textAlignment w:val="bottom"/>
        <w:rPr>
          <w:rFonts w:ascii="ＭＳ ゴシック" w:eastAsia="ＭＳ ゴシック" w:hAnsi="ＭＳ ゴシック" w:hint="eastAsia"/>
          <w:sz w:val="24"/>
          <w:szCs w:val="24"/>
        </w:rPr>
      </w:pPr>
      <w:r w:rsidRPr="005D7149">
        <w:rPr>
          <w:rFonts w:ascii="ＭＳ ゴシック" w:eastAsia="ＭＳ ゴシック" w:hAnsi="ＭＳ ゴシック" w:hint="eastAsia"/>
          <w:sz w:val="24"/>
          <w:szCs w:val="24"/>
        </w:rPr>
        <w:t>表題（12pt．ゴシック系）</w:t>
      </w:r>
    </w:p>
    <w:p w14:paraId="64366D64" w14:textId="77777777" w:rsidR="005D7149" w:rsidRPr="005D7149" w:rsidRDefault="005D7149" w:rsidP="005D7149">
      <w:pPr>
        <w:autoSpaceDE w:val="0"/>
        <w:autoSpaceDN w:val="0"/>
        <w:ind w:left="567" w:right="566"/>
        <w:jc w:val="center"/>
        <w:textAlignment w:val="bottom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副題（12pt．ゴシック系）</w:t>
      </w:r>
    </w:p>
    <w:p w14:paraId="170F8C04" w14:textId="77777777" w:rsidR="00E42069" w:rsidRPr="004D3A8E" w:rsidRDefault="00AF341D" w:rsidP="00DE34B3">
      <w:pPr>
        <w:autoSpaceDE w:val="0"/>
        <w:autoSpaceDN w:val="0"/>
        <w:ind w:right="-34"/>
        <w:jc w:val="center"/>
        <w:textAlignment w:val="bottom"/>
        <w:rPr>
          <w:rFonts w:ascii="ＭＳ ゴシック" w:eastAsia="ＭＳ ゴシック" w:hAnsi="ＭＳ ゴシック" w:hint="eastAsia"/>
        </w:rPr>
      </w:pPr>
      <w:r w:rsidRPr="004D3A8E">
        <w:rPr>
          <w:rFonts w:ascii="ＭＳ ゴシック" w:eastAsia="ＭＳ ゴシック" w:hAnsi="ＭＳ ゴシック" w:hint="eastAsia"/>
        </w:rPr>
        <w:t>キーワード；（10pt. ｺﾞｼｯｸ系 複数可）</w:t>
      </w:r>
    </w:p>
    <w:p w14:paraId="4A7B4481" w14:textId="77777777" w:rsidR="00E42069" w:rsidRPr="005D7149" w:rsidRDefault="005D7149" w:rsidP="005D7149">
      <w:pPr>
        <w:autoSpaceDE w:val="0"/>
        <w:autoSpaceDN w:val="0"/>
        <w:ind w:left="567" w:right="566"/>
        <w:jc w:val="center"/>
        <w:textAlignment w:val="bottom"/>
        <w:rPr>
          <w:rFonts w:hAnsi="ＭＳ 明朝" w:hint="eastAsia"/>
          <w:sz w:val="24"/>
        </w:rPr>
      </w:pPr>
      <w:r w:rsidRPr="005D7149">
        <w:rPr>
          <w:rFonts w:hAnsi="ＭＳ 明朝" w:hint="eastAsia"/>
          <w:sz w:val="24"/>
        </w:rPr>
        <w:t>著者名（12pt．明朝系）＊1</w:t>
      </w:r>
    </w:p>
    <w:p w14:paraId="75FFD48A" w14:textId="77777777" w:rsidR="00E22D00" w:rsidRDefault="00E22D00">
      <w:pPr>
        <w:autoSpaceDE w:val="0"/>
        <w:autoSpaceDN w:val="0"/>
        <w:textAlignment w:val="bottom"/>
        <w:rPr>
          <w:rFonts w:ascii="Times New Roman" w:hAnsi="Times New Roman" w:hint="eastAsia"/>
        </w:rPr>
        <w:sectPr w:rsidR="00E22D00" w:rsidSect="00002B97">
          <w:headerReference w:type="first" r:id="rId7"/>
          <w:footerReference w:type="first" r:id="rId8"/>
          <w:type w:val="continuous"/>
          <w:pgSz w:w="11906" w:h="16838" w:code="9"/>
          <w:pgMar w:top="1134" w:right="1134" w:bottom="1418" w:left="1134" w:header="851" w:footer="1021" w:gutter="0"/>
          <w:cols w:space="404"/>
        </w:sectPr>
      </w:pPr>
    </w:p>
    <w:p w14:paraId="4D187DA0" w14:textId="77777777" w:rsidR="00E22D00" w:rsidRDefault="00E22D00" w:rsidP="00E22D00">
      <w:pPr>
        <w:autoSpaceDE w:val="0"/>
        <w:autoSpaceDN w:val="0"/>
        <w:spacing w:line="240" w:lineRule="auto"/>
        <w:textAlignment w:val="bottom"/>
        <w:rPr>
          <w:rFonts w:ascii="ＭＳ ゴシック" w:eastAsia="ＭＳ ゴシック" w:hAnsi="ＭＳ ゴシック" w:cs="ＭＳ明朝" w:hint="eastAsia"/>
        </w:rPr>
      </w:pPr>
      <w:r w:rsidRPr="003D2FFC">
        <w:rPr>
          <w:rFonts w:ascii="ＭＳ ゴシック" w:eastAsia="ＭＳ ゴシック" w:hAnsi="ＭＳ ゴシック" w:cs="ＭＳ明朝" w:hint="eastAsia"/>
        </w:rPr>
        <w:t>１．はじめに</w:t>
      </w:r>
      <w:r>
        <w:rPr>
          <w:rFonts w:ascii="ＭＳ ゴシック" w:eastAsia="ＭＳ ゴシック" w:hAnsi="ＭＳ ゴシック" w:cs="ＭＳ明朝" w:hint="eastAsia"/>
        </w:rPr>
        <w:t>（大見出しはゴシック系）</w:t>
      </w:r>
    </w:p>
    <w:p w14:paraId="497FF64B" w14:textId="2A7AB3C8" w:rsidR="00E22D00" w:rsidRPr="00E22D00" w:rsidRDefault="00E22D00" w:rsidP="00E22D00">
      <w:pPr>
        <w:autoSpaceDE w:val="0"/>
        <w:autoSpaceDN w:val="0"/>
        <w:spacing w:line="240" w:lineRule="auto"/>
        <w:textAlignment w:val="bottom"/>
        <w:rPr>
          <w:rFonts w:hAnsi="ＭＳ 明朝" w:hint="eastAsia"/>
        </w:rPr>
      </w:pPr>
      <w:r w:rsidRPr="000122B1">
        <w:rPr>
          <w:rFonts w:hAnsi="ＭＳ 明朝" w:hint="eastAsia"/>
        </w:rPr>
        <w:t>1</w:t>
      </w:r>
      <w:r w:rsidRPr="000122B1">
        <w:rPr>
          <w:rFonts w:hAnsi="ＭＳ 明朝"/>
        </w:rPr>
        <w:t>.1</w:t>
      </w:r>
      <w:r w:rsidRPr="000122B1">
        <w:rPr>
          <w:rFonts w:hAnsi="ＭＳ 明朝" w:hint="eastAsia"/>
        </w:rPr>
        <w:t xml:space="preserve">　</w:t>
      </w:r>
      <w:r>
        <w:rPr>
          <w:rFonts w:hAnsi="ＭＳ 明朝" w:hint="eastAsia"/>
        </w:rPr>
        <w:t>○○（明朝系）</w:t>
      </w:r>
    </w:p>
    <w:p w14:paraId="72899D81" w14:textId="700D4E41" w:rsidR="005D7149" w:rsidRDefault="005D7149" w:rsidP="00DE34B3">
      <w:pPr>
        <w:autoSpaceDE w:val="0"/>
        <w:autoSpaceDN w:val="0"/>
        <w:spacing w:line="240" w:lineRule="auto"/>
        <w:ind w:firstLineChars="100" w:firstLine="186"/>
        <w:textAlignment w:val="bottom"/>
        <w:rPr>
          <w:rFonts w:hAnsi="ＭＳ 明朝" w:cs="ＭＳ明朝" w:hint="eastAsia"/>
        </w:rPr>
      </w:pPr>
      <w:r>
        <w:rPr>
          <w:rFonts w:hAnsi="ＭＳ 明朝" w:cs="ＭＳ明朝" w:hint="eastAsia"/>
        </w:rPr>
        <w:t>本文は２段組、10pt.明朝系フォントを使用。行間は16pt.１段の文字数は表題・所属を含めると２５文字４６行となる。</w:t>
      </w:r>
    </w:p>
    <w:p w14:paraId="246C42F2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850F2BD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047D18AD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4E285A6C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7D21B633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1157C1FC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EB992F9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0483DA9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4E72691D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545ABDDE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3832DAAB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11FBB6FA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00A75B08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2F5BFCF3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7703D536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9176347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4148772E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1410F821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A0BCA59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15EB9A8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0A054F81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08C7C9CE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73959151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4BF4B414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05AD5396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56C5FAE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099F8D47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48FB81F5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73B57170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12CDC2F0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7ABC1E5E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1DE5EA4C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185A19B0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539831A1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10B4CC47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030D6AA8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34C15E9D" w14:textId="77777777" w:rsidR="00CE7559" w:rsidRDefault="00CE755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79576D9F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2A1573A2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1401E5E5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27DD4614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ED63678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2AF48531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01A67C5A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AFD2A1C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0D4574D4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3C9FA363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534BD38C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1EFF7FBF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4AD48CB7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57272983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1470690C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377ABEC3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7AF50AAA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25A71512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15E00A04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4EECF0F4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72E48EA3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454106CA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AAE4BB9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3B9BD7F7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4B8FDD0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27EE01A9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70C275DA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F3014A5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2294DFE0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445D5770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4BF02CF8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57F9F24B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2AD11D09" w14:textId="77777777" w:rsidR="005D7149" w:rsidRDefault="005D7149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3353AA6D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2BBDEE5E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306E4CAA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127FD84C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4D999A79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18C7FD02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4B420287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3E67D5DA" w14:textId="77777777" w:rsidR="003E6A8D" w:rsidRDefault="003E6A8D" w:rsidP="005D7149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3083D9BF" w14:textId="77777777" w:rsidR="00C43ABA" w:rsidRDefault="00C43ABA" w:rsidP="00C43ABA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  <w:sectPr w:rsidR="00C43ABA" w:rsidSect="006D023C">
          <w:type w:val="continuous"/>
          <w:pgSz w:w="11906" w:h="16838" w:code="9"/>
          <w:pgMar w:top="1021" w:right="680" w:bottom="1021" w:left="680" w:header="851" w:footer="1021" w:gutter="0"/>
          <w:cols w:num="2" w:space="427" w:equalWidth="0">
            <w:col w:w="5060" w:space="427"/>
            <w:col w:w="5059"/>
          </w:cols>
          <w:docGrid w:type="linesAndChars" w:linePitch="310" w:charSpace="-2876"/>
        </w:sectPr>
      </w:pPr>
    </w:p>
    <w:p w14:paraId="4D454E26" w14:textId="502D64F6" w:rsidR="00BE1E7C" w:rsidRPr="006D023C" w:rsidRDefault="0023385B" w:rsidP="0084467D">
      <w:pPr>
        <w:autoSpaceDE w:val="0"/>
        <w:autoSpaceDN w:val="0"/>
        <w:spacing w:line="240" w:lineRule="auto"/>
        <w:ind w:firstLineChars="100" w:firstLine="186"/>
        <w:jc w:val="center"/>
        <w:textAlignment w:val="bottom"/>
        <w:rPr>
          <w:rFonts w:hAnsi="ＭＳ 明朝" w:cs="ＭＳ明朝" w:hint="eastAsia"/>
        </w:rPr>
      </w:pPr>
      <w:r w:rsidRPr="003E6A8D">
        <w:rPr>
          <w:rFonts w:hAnsi="ＭＳ 明朝" w:cs="ＭＳ明朝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6A08B91" wp14:editId="16798D46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6436995" cy="0"/>
                <wp:effectExtent l="0" t="0" r="0" b="0"/>
                <wp:wrapNone/>
                <wp:docPr id="1286654710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6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64662" id="Line 36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4pt" to="506.8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">
                <w10:anchorlock/>
              </v:line>
            </w:pict>
          </mc:Fallback>
        </mc:AlternateContent>
      </w:r>
      <w:r w:rsidR="003E6A8D" w:rsidRPr="003E6A8D">
        <w:rPr>
          <w:rFonts w:hAnsi="ＭＳ 明朝" w:cs="ＭＳ明朝" w:hint="eastAsia"/>
        </w:rPr>
        <w:t>＊１　所属（10pt.明朝系）</w:t>
      </w:r>
    </w:p>
    <w:p w14:paraId="76D3F8DE" w14:textId="77777777" w:rsidR="006D023C" w:rsidRDefault="006D023C" w:rsidP="0084467D">
      <w:pPr>
        <w:autoSpaceDE w:val="0"/>
        <w:autoSpaceDN w:val="0"/>
        <w:spacing w:line="240" w:lineRule="auto"/>
        <w:jc w:val="center"/>
        <w:textAlignment w:val="bottom"/>
        <w:rPr>
          <w:rFonts w:hAnsi="ＭＳ 明朝" w:cs="ＭＳ明朝" w:hint="eastAsia"/>
        </w:rPr>
        <w:sectPr w:rsidR="006D023C" w:rsidSect="00BE1E7C">
          <w:type w:val="continuous"/>
          <w:pgSz w:w="11906" w:h="16838" w:code="9"/>
          <w:pgMar w:top="1021" w:right="680" w:bottom="1021" w:left="680" w:header="851" w:footer="1021" w:gutter="0"/>
          <w:cols w:space="340"/>
          <w:docGrid w:type="linesAndChars" w:linePitch="310" w:charSpace="-2876"/>
        </w:sectPr>
      </w:pPr>
    </w:p>
    <w:p w14:paraId="18DBF7F8" w14:textId="387D8820" w:rsidR="00E22D00" w:rsidRDefault="00E22D00" w:rsidP="00E22D00">
      <w:pPr>
        <w:autoSpaceDE w:val="0"/>
        <w:autoSpaceDN w:val="0"/>
        <w:spacing w:line="240" w:lineRule="auto"/>
        <w:textAlignment w:val="bottom"/>
        <w:rPr>
          <w:rFonts w:ascii="ＭＳ ゴシック" w:eastAsia="ＭＳ ゴシック" w:hAnsi="ＭＳ ゴシック" w:cs="ＭＳ明朝" w:hint="eastAsia"/>
        </w:rPr>
      </w:pPr>
      <w:r>
        <w:rPr>
          <w:rFonts w:ascii="ＭＳ ゴシック" w:eastAsia="ＭＳ ゴシック" w:hAnsi="ＭＳ ゴシック" w:cs="ＭＳ明朝" w:hint="eastAsia"/>
        </w:rPr>
        <w:lastRenderedPageBreak/>
        <w:t>２</w:t>
      </w:r>
      <w:r w:rsidRPr="003D2FFC">
        <w:rPr>
          <w:rFonts w:ascii="ＭＳ ゴシック" w:eastAsia="ＭＳ ゴシック" w:hAnsi="ＭＳ ゴシック" w:cs="ＭＳ明朝" w:hint="eastAsia"/>
        </w:rPr>
        <w:t>．</w:t>
      </w:r>
      <w:r>
        <w:rPr>
          <w:rFonts w:ascii="ＭＳ ゴシック" w:eastAsia="ＭＳ ゴシック" w:hAnsi="ＭＳ ゴシック" w:cs="ＭＳ明朝" w:hint="eastAsia"/>
        </w:rPr>
        <w:t>2枚目以降</w:t>
      </w:r>
    </w:p>
    <w:p w14:paraId="1948863E" w14:textId="20CAE396" w:rsidR="00E22D00" w:rsidRPr="00E22D00" w:rsidRDefault="00E22D00" w:rsidP="00E22D00">
      <w:pPr>
        <w:autoSpaceDE w:val="0"/>
        <w:autoSpaceDN w:val="0"/>
        <w:spacing w:line="240" w:lineRule="auto"/>
        <w:textAlignment w:val="bottom"/>
        <w:rPr>
          <w:rFonts w:hAnsi="ＭＳ 明朝" w:hint="eastAsia"/>
        </w:rPr>
      </w:pPr>
      <w:r>
        <w:rPr>
          <w:rFonts w:hAnsi="ＭＳ 明朝" w:hint="eastAsia"/>
        </w:rPr>
        <w:t>2</w:t>
      </w:r>
      <w:r w:rsidRPr="000122B1">
        <w:rPr>
          <w:rFonts w:hAnsi="ＭＳ 明朝"/>
        </w:rPr>
        <w:t>.1</w:t>
      </w:r>
      <w:r w:rsidRPr="000122B1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図表・写真</w:t>
      </w:r>
    </w:p>
    <w:p w14:paraId="65D2D243" w14:textId="5DE85AC2" w:rsidR="0023385B" w:rsidRDefault="00E22D00" w:rsidP="00BE1E7C">
      <w:pPr>
        <w:autoSpaceDE w:val="0"/>
        <w:autoSpaceDN w:val="0"/>
        <w:spacing w:line="240" w:lineRule="auto"/>
        <w:textAlignment w:val="bottom"/>
        <w:rPr>
          <w:rFonts w:hAnsi="ＭＳ 明朝" w:cs="ＭＳ明朝"/>
        </w:rPr>
      </w:pPr>
      <w:r>
        <w:rPr>
          <w:rFonts w:hAnsi="ＭＳ 明朝" w:cs="ＭＳ明朝" w:hint="eastAsia"/>
        </w:rPr>
        <w:t xml:space="preserve">　図表、写真は順番に「図１」「写真１</w:t>
      </w:r>
      <w:r w:rsidR="0023385B">
        <w:rPr>
          <w:rFonts w:hAnsi="ＭＳ 明朝" w:cs="ＭＳ明朝" w:hint="eastAsia"/>
        </w:rPr>
        <w:t>」</w:t>
      </w:r>
      <w:r>
        <w:rPr>
          <w:rFonts w:hAnsi="ＭＳ 明朝" w:cs="ＭＳ明朝" w:hint="eastAsia"/>
        </w:rPr>
        <w:t>と番号を記載する</w:t>
      </w:r>
      <w:r w:rsidR="0023385B">
        <w:rPr>
          <w:rFonts w:hAnsi="ＭＳ 明朝" w:cs="ＭＳ明朝" w:hint="eastAsia"/>
        </w:rPr>
        <w:t>。図表番号及び写真番号とタイトルについては、図・写真は下。</w:t>
      </w:r>
    </w:p>
    <w:p w14:paraId="1E75D883" w14:textId="379AB3C0" w:rsidR="0023385B" w:rsidRDefault="0023385B" w:rsidP="00BE1E7C">
      <w:pPr>
        <w:autoSpaceDE w:val="0"/>
        <w:autoSpaceDN w:val="0"/>
        <w:spacing w:line="240" w:lineRule="auto"/>
        <w:textAlignment w:val="bottom"/>
        <w:rPr>
          <w:rFonts w:hAnsi="ＭＳ 明朝" w:cs="ＭＳ明朝"/>
        </w:rPr>
      </w:pPr>
      <w:r>
        <w:rPr>
          <w:rFonts w:hAnsi="ＭＳ 明朝" w:cs="ＭＳ明朝" w:hint="eastAsia"/>
        </w:rPr>
        <w:t>表は表の上に記載。</w:t>
      </w:r>
    </w:p>
    <w:p w14:paraId="11884B65" w14:textId="77777777" w:rsidR="0023385B" w:rsidRDefault="0023385B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8FDB5CB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8340BC1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2FB3D13E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23B9D75A" w14:textId="77777777" w:rsidR="00E22D00" w:rsidRPr="006F66BF" w:rsidRDefault="00E22D00" w:rsidP="00E22D00">
      <w:pPr>
        <w:autoSpaceDE w:val="0"/>
        <w:autoSpaceDN w:val="0"/>
        <w:spacing w:line="240" w:lineRule="auto"/>
        <w:jc w:val="center"/>
        <w:textAlignment w:val="bottom"/>
        <w:rPr>
          <w:rFonts w:ascii="Times New Roman" w:hAnsi="Times New Roman" w:hint="eastAsia"/>
        </w:rPr>
      </w:pPr>
      <w:r w:rsidRPr="002767E0">
        <w:rPr>
          <w:rFonts w:hAnsi="ＭＳ 明朝" w:cs="ＭＳ明朝" w:hint="eastAsia"/>
        </w:rPr>
        <w:t>表-</w:t>
      </w:r>
      <w:r>
        <w:rPr>
          <w:rFonts w:hAnsi="ＭＳ 明朝" w:cs="ＭＳ明朝" w:hint="eastAsia"/>
        </w:rPr>
        <w:t>1　○○</w:t>
      </w:r>
    </w:p>
    <w:p w14:paraId="5D8A2A85" w14:textId="0AFBE3DB" w:rsidR="00BE1E7C" w:rsidRDefault="0023385B" w:rsidP="00E22D00">
      <w:pPr>
        <w:autoSpaceDE w:val="0"/>
        <w:autoSpaceDN w:val="0"/>
        <w:spacing w:line="240" w:lineRule="auto"/>
        <w:jc w:val="center"/>
        <w:textAlignment w:val="bottom"/>
        <w:rPr>
          <w:rFonts w:hAnsi="ＭＳ 明朝" w:cs="ＭＳ明朝" w:hint="eastAsia"/>
        </w:rPr>
      </w:pPr>
      <w:r w:rsidRPr="0038795B">
        <w:rPr>
          <w:noProof/>
        </w:rPr>
        <w:drawing>
          <wp:inline distT="0" distB="0" distL="0" distR="0" wp14:anchorId="310CF6F5" wp14:editId="21C483AA">
            <wp:extent cx="3195955" cy="571500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E159F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1DE03E6B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3EC7578D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00769D69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18168CF" w14:textId="20D167D8" w:rsidR="00BE1E7C" w:rsidRDefault="0023385B" w:rsidP="00E22D00">
      <w:pPr>
        <w:autoSpaceDE w:val="0"/>
        <w:autoSpaceDN w:val="0"/>
        <w:spacing w:line="240" w:lineRule="auto"/>
        <w:jc w:val="center"/>
        <w:textAlignment w:val="bottom"/>
        <w:rPr>
          <w:rFonts w:hAnsi="ＭＳ 明朝" w:cs="ＭＳ明朝" w:hint="eastAsia"/>
        </w:rPr>
      </w:pPr>
      <w:r w:rsidRPr="00E22D00">
        <w:rPr>
          <w:rFonts w:hAnsi="ＭＳ 明朝"/>
          <w:noProof/>
        </w:rPr>
        <w:drawing>
          <wp:inline distT="0" distB="0" distL="0" distR="0" wp14:anchorId="767F099E" wp14:editId="205610DB">
            <wp:extent cx="2675255" cy="1608455"/>
            <wp:effectExtent l="0" t="0" r="0" b="0"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8C039" w14:textId="77777777" w:rsidR="00E22D00" w:rsidRPr="006F66BF" w:rsidRDefault="00E22D00" w:rsidP="00E22D00">
      <w:pPr>
        <w:autoSpaceDE w:val="0"/>
        <w:autoSpaceDN w:val="0"/>
        <w:spacing w:line="240" w:lineRule="auto"/>
        <w:jc w:val="center"/>
        <w:textAlignment w:val="bottom"/>
        <w:rPr>
          <w:rFonts w:ascii="Times New Roman" w:hAnsi="Times New Roman" w:hint="eastAsia"/>
        </w:rPr>
      </w:pPr>
      <w:r>
        <w:rPr>
          <w:rFonts w:hAnsi="ＭＳ 明朝" w:cs="ＭＳ明朝" w:hint="eastAsia"/>
        </w:rPr>
        <w:t>図</w:t>
      </w:r>
      <w:r w:rsidRPr="002767E0">
        <w:rPr>
          <w:rFonts w:hAnsi="ＭＳ 明朝" w:cs="ＭＳ明朝" w:hint="eastAsia"/>
        </w:rPr>
        <w:t>-</w:t>
      </w:r>
      <w:r>
        <w:rPr>
          <w:rFonts w:hAnsi="ＭＳ 明朝" w:cs="ＭＳ明朝" w:hint="eastAsia"/>
        </w:rPr>
        <w:t>1　○○</w:t>
      </w:r>
    </w:p>
    <w:p w14:paraId="47DA8BB2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262DF805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4C908ED0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0C3A7D7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4D0ABA9F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2FA64599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18C8BE46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838460A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51E3D9D4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2D287EF2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059AD718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203A6AA5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7C19F4E2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0AD4841B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15DCB8FB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4FB13F5D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5DD8A5E1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5B60936F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2304FC57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1151687B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7B21E61C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5E85BF8C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4C1255F8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7678EB73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17ED8B3F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0F03BC18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1D538DC8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2972F9D0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3AE67755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367CB865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9BABD3A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3BFA3F4D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0A5B2FAA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7403332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24F8E5F9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7B9B4F01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1032D97E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09CE81A1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524FC292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58E84702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1F90E1D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2A9F4813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3B9CDD11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0BD998B1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35C364AA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23F9A799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3B9F6A41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DBC1900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4180996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0934B19D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458E79A6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05DDB631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25A323F5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7EA743A5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71DB0261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79F743BD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1DEE9748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52E751A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424F5F61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7A0AEC85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102093D2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4CD3892C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6A424B6D" w14:textId="77777777" w:rsid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p w14:paraId="2FBF3D54" w14:textId="77777777" w:rsidR="00BE1E7C" w:rsidRPr="00BE1E7C" w:rsidRDefault="00BE1E7C" w:rsidP="00BE1E7C">
      <w:pPr>
        <w:autoSpaceDE w:val="0"/>
        <w:autoSpaceDN w:val="0"/>
        <w:spacing w:line="240" w:lineRule="auto"/>
        <w:textAlignment w:val="bottom"/>
        <w:rPr>
          <w:rFonts w:hAnsi="ＭＳ 明朝" w:cs="ＭＳ明朝" w:hint="eastAsia"/>
        </w:rPr>
      </w:pPr>
    </w:p>
    <w:sectPr w:rsidR="00BE1E7C" w:rsidRPr="00BE1E7C" w:rsidSect="00BE1E7C">
      <w:type w:val="continuous"/>
      <w:pgSz w:w="11906" w:h="16838" w:code="9"/>
      <w:pgMar w:top="1021" w:right="680" w:bottom="1021" w:left="680" w:header="851" w:footer="1021" w:gutter="0"/>
      <w:cols w:num="2" w:space="340" w:equalWidth="0">
        <w:col w:w="5060" w:space="425"/>
        <w:col w:w="5060"/>
      </w:cols>
      <w:docGrid w:type="linesAndChars" w:linePitch="321" w:charSpace="-2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D5B6" w14:textId="77777777" w:rsidR="0077542E" w:rsidRDefault="0077542E">
      <w:r>
        <w:separator/>
      </w:r>
    </w:p>
  </w:endnote>
  <w:endnote w:type="continuationSeparator" w:id="0">
    <w:p w14:paraId="3D4DD3DB" w14:textId="77777777" w:rsidR="0077542E" w:rsidRDefault="0077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ｽｲｽ">
    <w:altName w:val="ＤＦ行書体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F2EF" w14:textId="77777777" w:rsidR="00225FEC" w:rsidRDefault="00225FEC">
    <w:pPr>
      <w:pStyle w:val="a4"/>
      <w:spacing w:line="240" w:lineRule="exact"/>
      <w:jc w:val="center"/>
      <w:rPr>
        <w:rStyle w:val="a5"/>
        <w:rFonts w:ascii="Times New Roman" w:hint="eastAsia"/>
      </w:rPr>
    </w:pPr>
    <w:r>
      <w:rPr>
        <w:rStyle w:val="a5"/>
        <w:rFonts w:ascii="Times New Roman" w:hint="eastAsia"/>
      </w:rPr>
      <w:t>1</w:t>
    </w:r>
  </w:p>
  <w:p w14:paraId="69756D53" w14:textId="77777777" w:rsidR="00225FEC" w:rsidRDefault="00225FEC">
    <w:pPr>
      <w:pStyle w:val="a4"/>
      <w:spacing w:line="400" w:lineRule="exact"/>
      <w:jc w:val="center"/>
      <w:rPr>
        <w:rFonts w:hint="eastAsia"/>
        <w:sz w:val="18"/>
      </w:rPr>
    </w:pPr>
    <w:r>
      <w:rPr>
        <w:rStyle w:val="a5"/>
        <w:rFonts w:ascii="Times New Roman" w:hint="eastAsia"/>
        <w:sz w:val="18"/>
      </w:rPr>
      <w:t>( 16 )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0871" w14:textId="77777777" w:rsidR="0077542E" w:rsidRDefault="0077542E">
      <w:r>
        <w:separator/>
      </w:r>
    </w:p>
  </w:footnote>
  <w:footnote w:type="continuationSeparator" w:id="0">
    <w:p w14:paraId="146A5319" w14:textId="77777777" w:rsidR="0077542E" w:rsidRDefault="00775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9908" w14:textId="77777777" w:rsidR="00225FEC" w:rsidRDefault="00225FEC">
    <w:pPr>
      <w:pStyle w:val="a3"/>
      <w:jc w:val="right"/>
    </w:pPr>
  </w:p>
  <w:p w14:paraId="0A829C34" w14:textId="77777777" w:rsidR="00225FEC" w:rsidRDefault="00225FE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A31"/>
    <w:multiLevelType w:val="multilevel"/>
    <w:tmpl w:val="843ED8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9146F6"/>
    <w:multiLevelType w:val="hybridMultilevel"/>
    <w:tmpl w:val="23BE7532"/>
    <w:lvl w:ilvl="0" w:tplc="E53028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CA773F"/>
    <w:multiLevelType w:val="hybridMultilevel"/>
    <w:tmpl w:val="69AC6CF2"/>
    <w:lvl w:ilvl="0" w:tplc="030C4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9029AC"/>
    <w:multiLevelType w:val="hybridMultilevel"/>
    <w:tmpl w:val="0A18B970"/>
    <w:lvl w:ilvl="0" w:tplc="258488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ＤＦ特太ゴシック体" w:hAnsi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964144"/>
    <w:multiLevelType w:val="hybridMultilevel"/>
    <w:tmpl w:val="EFDECB2C"/>
    <w:lvl w:ilvl="0" w:tplc="43C41A3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8CA6224"/>
    <w:multiLevelType w:val="hybridMultilevel"/>
    <w:tmpl w:val="2B385932"/>
    <w:lvl w:ilvl="0" w:tplc="D46267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122B83"/>
    <w:multiLevelType w:val="hybridMultilevel"/>
    <w:tmpl w:val="5524A3BC"/>
    <w:lvl w:ilvl="0" w:tplc="5C049E8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732137C"/>
    <w:multiLevelType w:val="hybridMultilevel"/>
    <w:tmpl w:val="9E3254BE"/>
    <w:lvl w:ilvl="0" w:tplc="CF80F564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4738715">
    <w:abstractNumId w:val="6"/>
  </w:num>
  <w:num w:numId="2" w16cid:durableId="481698082">
    <w:abstractNumId w:val="1"/>
  </w:num>
  <w:num w:numId="3" w16cid:durableId="1591547739">
    <w:abstractNumId w:val="5"/>
  </w:num>
  <w:num w:numId="4" w16cid:durableId="568734913">
    <w:abstractNumId w:val="0"/>
  </w:num>
  <w:num w:numId="5" w16cid:durableId="504369495">
    <w:abstractNumId w:val="3"/>
  </w:num>
  <w:num w:numId="6" w16cid:durableId="1761095014">
    <w:abstractNumId w:val="2"/>
  </w:num>
  <w:num w:numId="7" w16cid:durableId="1537813318">
    <w:abstractNumId w:val="7"/>
  </w:num>
  <w:num w:numId="8" w16cid:durableId="1536112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93"/>
  <w:drawingGridVerticalSpacing w:val="321"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E42069"/>
    <w:rsid w:val="00002B97"/>
    <w:rsid w:val="00007DD3"/>
    <w:rsid w:val="000343D8"/>
    <w:rsid w:val="00043601"/>
    <w:rsid w:val="00063070"/>
    <w:rsid w:val="00080CB1"/>
    <w:rsid w:val="00083FD8"/>
    <w:rsid w:val="000A51F1"/>
    <w:rsid w:val="000A62E6"/>
    <w:rsid w:val="000B38BC"/>
    <w:rsid w:val="000B6619"/>
    <w:rsid w:val="001111D7"/>
    <w:rsid w:val="00125462"/>
    <w:rsid w:val="00125FEE"/>
    <w:rsid w:val="0018774E"/>
    <w:rsid w:val="001B746D"/>
    <w:rsid w:val="001C300C"/>
    <w:rsid w:val="001D0D24"/>
    <w:rsid w:val="001D337D"/>
    <w:rsid w:val="001D539C"/>
    <w:rsid w:val="00225FEC"/>
    <w:rsid w:val="0023385B"/>
    <w:rsid w:val="00252B7C"/>
    <w:rsid w:val="002631B5"/>
    <w:rsid w:val="002677D9"/>
    <w:rsid w:val="002707F7"/>
    <w:rsid w:val="002770CA"/>
    <w:rsid w:val="002933E1"/>
    <w:rsid w:val="00296705"/>
    <w:rsid w:val="002A12BB"/>
    <w:rsid w:val="002A76FF"/>
    <w:rsid w:val="002C02D8"/>
    <w:rsid w:val="002C3AD7"/>
    <w:rsid w:val="002F6CBC"/>
    <w:rsid w:val="00301297"/>
    <w:rsid w:val="00312646"/>
    <w:rsid w:val="00334AD4"/>
    <w:rsid w:val="003403F1"/>
    <w:rsid w:val="00342551"/>
    <w:rsid w:val="00366FD2"/>
    <w:rsid w:val="003756FB"/>
    <w:rsid w:val="003757C2"/>
    <w:rsid w:val="00394DD9"/>
    <w:rsid w:val="00397123"/>
    <w:rsid w:val="003971B6"/>
    <w:rsid w:val="003C28ED"/>
    <w:rsid w:val="003E6A8D"/>
    <w:rsid w:val="003E7134"/>
    <w:rsid w:val="00407BC1"/>
    <w:rsid w:val="00420A12"/>
    <w:rsid w:val="00422EFF"/>
    <w:rsid w:val="00443F71"/>
    <w:rsid w:val="00455E5C"/>
    <w:rsid w:val="00457394"/>
    <w:rsid w:val="0047017E"/>
    <w:rsid w:val="004711B2"/>
    <w:rsid w:val="00471465"/>
    <w:rsid w:val="00474D78"/>
    <w:rsid w:val="00482A46"/>
    <w:rsid w:val="00493243"/>
    <w:rsid w:val="004A2550"/>
    <w:rsid w:val="004A71AA"/>
    <w:rsid w:val="004B1954"/>
    <w:rsid w:val="004C1CDF"/>
    <w:rsid w:val="004D3A8E"/>
    <w:rsid w:val="004E3CC1"/>
    <w:rsid w:val="004F63DE"/>
    <w:rsid w:val="00502AAD"/>
    <w:rsid w:val="0050617F"/>
    <w:rsid w:val="00513D1E"/>
    <w:rsid w:val="00524458"/>
    <w:rsid w:val="00525B54"/>
    <w:rsid w:val="0054037F"/>
    <w:rsid w:val="0055474F"/>
    <w:rsid w:val="00560110"/>
    <w:rsid w:val="00577F0E"/>
    <w:rsid w:val="005D25C3"/>
    <w:rsid w:val="005D7149"/>
    <w:rsid w:val="005E3BC8"/>
    <w:rsid w:val="00606C10"/>
    <w:rsid w:val="0061581B"/>
    <w:rsid w:val="00622B89"/>
    <w:rsid w:val="00646A59"/>
    <w:rsid w:val="00673AC9"/>
    <w:rsid w:val="0069084B"/>
    <w:rsid w:val="006A0B55"/>
    <w:rsid w:val="006A7663"/>
    <w:rsid w:val="006B6AEC"/>
    <w:rsid w:val="006D023C"/>
    <w:rsid w:val="006D4EA9"/>
    <w:rsid w:val="006E5783"/>
    <w:rsid w:val="006E7169"/>
    <w:rsid w:val="006F3CAF"/>
    <w:rsid w:val="00703350"/>
    <w:rsid w:val="00711D1C"/>
    <w:rsid w:val="007309D1"/>
    <w:rsid w:val="00734BE8"/>
    <w:rsid w:val="00763002"/>
    <w:rsid w:val="00765A0E"/>
    <w:rsid w:val="00767FBA"/>
    <w:rsid w:val="0077542E"/>
    <w:rsid w:val="00783110"/>
    <w:rsid w:val="007A67CF"/>
    <w:rsid w:val="007A7FB8"/>
    <w:rsid w:val="007B5E52"/>
    <w:rsid w:val="007B6DB2"/>
    <w:rsid w:val="007C2F43"/>
    <w:rsid w:val="007D35EA"/>
    <w:rsid w:val="007D5B00"/>
    <w:rsid w:val="007D5BCC"/>
    <w:rsid w:val="007E5F1D"/>
    <w:rsid w:val="007F12EF"/>
    <w:rsid w:val="00817929"/>
    <w:rsid w:val="008249BC"/>
    <w:rsid w:val="008341DE"/>
    <w:rsid w:val="00834EF7"/>
    <w:rsid w:val="0084467D"/>
    <w:rsid w:val="00853C4D"/>
    <w:rsid w:val="00854863"/>
    <w:rsid w:val="0087023E"/>
    <w:rsid w:val="008A0FEE"/>
    <w:rsid w:val="008D7392"/>
    <w:rsid w:val="008F4634"/>
    <w:rsid w:val="0091611E"/>
    <w:rsid w:val="00916DD2"/>
    <w:rsid w:val="00937F42"/>
    <w:rsid w:val="00945E36"/>
    <w:rsid w:val="00951838"/>
    <w:rsid w:val="00952355"/>
    <w:rsid w:val="00991D61"/>
    <w:rsid w:val="00993212"/>
    <w:rsid w:val="009B0AF1"/>
    <w:rsid w:val="009D0DEB"/>
    <w:rsid w:val="009F341E"/>
    <w:rsid w:val="00A22AC9"/>
    <w:rsid w:val="00A66248"/>
    <w:rsid w:val="00A67995"/>
    <w:rsid w:val="00A9498D"/>
    <w:rsid w:val="00AB5B53"/>
    <w:rsid w:val="00AB7845"/>
    <w:rsid w:val="00AD0117"/>
    <w:rsid w:val="00AF076D"/>
    <w:rsid w:val="00AF341D"/>
    <w:rsid w:val="00AF47B0"/>
    <w:rsid w:val="00AF5BFF"/>
    <w:rsid w:val="00B05CD2"/>
    <w:rsid w:val="00B069C2"/>
    <w:rsid w:val="00B07109"/>
    <w:rsid w:val="00B15F12"/>
    <w:rsid w:val="00B20F4E"/>
    <w:rsid w:val="00B41C1E"/>
    <w:rsid w:val="00B44920"/>
    <w:rsid w:val="00B51779"/>
    <w:rsid w:val="00B83C0A"/>
    <w:rsid w:val="00B860E0"/>
    <w:rsid w:val="00B923C1"/>
    <w:rsid w:val="00B94A85"/>
    <w:rsid w:val="00BB55AC"/>
    <w:rsid w:val="00BC2CFE"/>
    <w:rsid w:val="00BD213F"/>
    <w:rsid w:val="00BE1E7C"/>
    <w:rsid w:val="00BF070B"/>
    <w:rsid w:val="00C16225"/>
    <w:rsid w:val="00C20AD5"/>
    <w:rsid w:val="00C20F8D"/>
    <w:rsid w:val="00C304C0"/>
    <w:rsid w:val="00C432D4"/>
    <w:rsid w:val="00C43ABA"/>
    <w:rsid w:val="00C5330B"/>
    <w:rsid w:val="00C561AF"/>
    <w:rsid w:val="00C60504"/>
    <w:rsid w:val="00C70269"/>
    <w:rsid w:val="00C732FA"/>
    <w:rsid w:val="00C86FC9"/>
    <w:rsid w:val="00CA5066"/>
    <w:rsid w:val="00CB0276"/>
    <w:rsid w:val="00CB1DBE"/>
    <w:rsid w:val="00CB4894"/>
    <w:rsid w:val="00CB552E"/>
    <w:rsid w:val="00CC247A"/>
    <w:rsid w:val="00CD1AE6"/>
    <w:rsid w:val="00CD4D25"/>
    <w:rsid w:val="00CE7559"/>
    <w:rsid w:val="00CF7480"/>
    <w:rsid w:val="00D1006D"/>
    <w:rsid w:val="00D27030"/>
    <w:rsid w:val="00D449A1"/>
    <w:rsid w:val="00D55D3A"/>
    <w:rsid w:val="00D66823"/>
    <w:rsid w:val="00D7151B"/>
    <w:rsid w:val="00D76B69"/>
    <w:rsid w:val="00D82AA7"/>
    <w:rsid w:val="00D87BFE"/>
    <w:rsid w:val="00DC0F4B"/>
    <w:rsid w:val="00DE34B3"/>
    <w:rsid w:val="00E066C7"/>
    <w:rsid w:val="00E140E1"/>
    <w:rsid w:val="00E14757"/>
    <w:rsid w:val="00E172BA"/>
    <w:rsid w:val="00E22D00"/>
    <w:rsid w:val="00E25AB9"/>
    <w:rsid w:val="00E30139"/>
    <w:rsid w:val="00E42069"/>
    <w:rsid w:val="00E44FA6"/>
    <w:rsid w:val="00E721E7"/>
    <w:rsid w:val="00E74D76"/>
    <w:rsid w:val="00E81A8E"/>
    <w:rsid w:val="00EA0CB8"/>
    <w:rsid w:val="00EA36A8"/>
    <w:rsid w:val="00EB2155"/>
    <w:rsid w:val="00EB2C28"/>
    <w:rsid w:val="00EC0822"/>
    <w:rsid w:val="00EC702A"/>
    <w:rsid w:val="00EE1D6A"/>
    <w:rsid w:val="00EE35D8"/>
    <w:rsid w:val="00EF511D"/>
    <w:rsid w:val="00F00F12"/>
    <w:rsid w:val="00F04D1C"/>
    <w:rsid w:val="00F116DE"/>
    <w:rsid w:val="00F14C7D"/>
    <w:rsid w:val="00F21B19"/>
    <w:rsid w:val="00F30E3B"/>
    <w:rsid w:val="00F33153"/>
    <w:rsid w:val="00F47C41"/>
    <w:rsid w:val="00F63B5A"/>
    <w:rsid w:val="00F7143B"/>
    <w:rsid w:val="00F754DB"/>
    <w:rsid w:val="00F826F9"/>
    <w:rsid w:val="00F83564"/>
    <w:rsid w:val="00F908C0"/>
    <w:rsid w:val="00F93E52"/>
    <w:rsid w:val="00FB6D64"/>
    <w:rsid w:val="00FC78D7"/>
    <w:rsid w:val="00FF3760"/>
    <w:rsid w:val="00F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A8966C4"/>
  <w15:chartTrackingRefBased/>
  <w15:docId w15:val="{9AE27738-B045-49E8-AFAB-7CA31E3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240" w:lineRule="atLeast"/>
      <w:jc w:val="both"/>
      <w:textAlignment w:val="baseline"/>
    </w:pPr>
    <w:rPr>
      <w:rFonts w:ascii="ＭＳ 明朝" w:eastAsia="ＭＳ 明朝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ｽｲｽ" w:eastAsia="ｽｲｽ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240" w:lineRule="exact"/>
      <w:ind w:left="170" w:hanging="170"/>
    </w:pPr>
    <w:rPr>
      <w:rFonts w:ascii="Times New Roman" w:hAnsi="Times New Roman"/>
      <w:color w:val="000000"/>
      <w:sz w:val="18"/>
    </w:rPr>
  </w:style>
  <w:style w:type="character" w:styleId="a7">
    <w:name w:val="Hyperlink"/>
    <w:rsid w:val="00F7143B"/>
    <w:rPr>
      <w:color w:val="0000FF"/>
      <w:u w:val="single"/>
    </w:rPr>
  </w:style>
  <w:style w:type="paragraph" w:customStyle="1" w:styleId="Default">
    <w:name w:val="Default"/>
    <w:rsid w:val="00B94A8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8">
    <w:name w:val="footnote text"/>
    <w:basedOn w:val="a"/>
    <w:semiHidden/>
    <w:rsid w:val="00C43ABA"/>
    <w:pPr>
      <w:snapToGrid w:val="0"/>
      <w:jc w:val="left"/>
    </w:pPr>
  </w:style>
  <w:style w:type="character" w:styleId="a9">
    <w:name w:val="footnote reference"/>
    <w:semiHidden/>
    <w:rsid w:val="00C43A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【論文】</vt:lpstr>
      <vt:lpstr>【論文】</vt:lpstr>
    </vt:vector>
  </TitlesOfParts>
  <Company>IIS, University of Tokyo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【論文】</dc:title>
  <dc:subject/>
  <dc:creator>Kazuo KONAGAI</dc:creator>
  <cp:keywords/>
  <cp:lastModifiedBy>田邉 航也</cp:lastModifiedBy>
  <cp:revision>2</cp:revision>
  <cp:lastPrinted>2026-03-27T07:11:00Z</cp:lastPrinted>
  <dcterms:created xsi:type="dcterms:W3CDTF">2026-03-27T07:12:00Z</dcterms:created>
  <dcterms:modified xsi:type="dcterms:W3CDTF">2026-03-27T07:12:00Z</dcterms:modified>
</cp:coreProperties>
</file>